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BA" w:rsidRDefault="00F71FE1">
      <w:pPr>
        <w:spacing w:after="0"/>
        <w:ind w:left="2276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621024" cy="776872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77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:rsidR="00433850" w:rsidRDefault="00433850" w:rsidP="00A15966">
      <w:pPr>
        <w:spacing w:after="0"/>
        <w:jc w:val="center"/>
      </w:pPr>
    </w:p>
    <w:p w:rsidR="00022E6F" w:rsidRDefault="00022E6F" w:rsidP="00A15966">
      <w:pPr>
        <w:spacing w:after="0"/>
        <w:jc w:val="center"/>
      </w:pPr>
      <w:r>
        <w:rPr>
          <w:noProof/>
        </w:rPr>
        <w:drawing>
          <wp:inline distT="0" distB="0" distL="0" distR="0" wp14:anchorId="194ED47D" wp14:editId="6A614738">
            <wp:extent cx="1695450" cy="507854"/>
            <wp:effectExtent l="0" t="0" r="0" b="6985"/>
            <wp:docPr id="3" name="Picture 3" descr="Image result for bsa traine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sa trained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44" cy="52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66" w:rsidRDefault="00A15966" w:rsidP="00A15966">
      <w:pPr>
        <w:spacing w:after="0"/>
        <w:jc w:val="center"/>
      </w:pPr>
    </w:p>
    <w:p w:rsidR="00020CBA" w:rsidRDefault="00433850" w:rsidP="00022E6F">
      <w:pPr>
        <w:spacing w:after="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100% </w:t>
      </w:r>
      <w:r w:rsidR="00022E6F">
        <w:rPr>
          <w:rFonts w:ascii="Arial" w:eastAsia="Arial" w:hAnsi="Arial" w:cs="Arial"/>
          <w:b/>
          <w:sz w:val="36"/>
        </w:rPr>
        <w:t>Trained</w:t>
      </w:r>
      <w:r w:rsidR="00F71FE1">
        <w:rPr>
          <w:rFonts w:ascii="Arial" w:eastAsia="Arial" w:hAnsi="Arial" w:cs="Arial"/>
          <w:b/>
          <w:sz w:val="36"/>
        </w:rPr>
        <w:t xml:space="preserve"> Scout Leader Recognition Form</w:t>
      </w:r>
    </w:p>
    <w:p w:rsidR="00022E6F" w:rsidRDefault="00022E6F" w:rsidP="00022E6F">
      <w:pPr>
        <w:spacing w:after="0"/>
        <w:jc w:val="center"/>
      </w:pPr>
    </w:p>
    <w:p w:rsidR="00F35692" w:rsidRDefault="00F71FE1" w:rsidP="00022E6F">
      <w:pPr>
        <w:spacing w:after="120" w:line="368" w:lineRule="auto"/>
        <w:ind w:right="17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following is required to qualify for the Central Minneso</w:t>
      </w:r>
      <w:r w:rsidR="00022E6F">
        <w:rPr>
          <w:rFonts w:ascii="Arial" w:eastAsia="Arial" w:hAnsi="Arial" w:cs="Arial"/>
          <w:sz w:val="24"/>
        </w:rPr>
        <w:t>ta Council, BSA</w:t>
      </w:r>
      <w:r w:rsidR="00433850">
        <w:rPr>
          <w:rFonts w:ascii="Arial" w:eastAsia="Arial" w:hAnsi="Arial" w:cs="Arial"/>
          <w:sz w:val="24"/>
        </w:rPr>
        <w:t>.</w:t>
      </w:r>
      <w:r w:rsidR="00022E6F">
        <w:rPr>
          <w:rFonts w:ascii="Arial" w:eastAsia="Arial" w:hAnsi="Arial" w:cs="Arial"/>
          <w:sz w:val="24"/>
        </w:rPr>
        <w:t xml:space="preserve"> </w:t>
      </w:r>
    </w:p>
    <w:p w:rsidR="00A15966" w:rsidRPr="00433850" w:rsidRDefault="00022E6F" w:rsidP="00A056D1">
      <w:pPr>
        <w:spacing w:after="120" w:line="368" w:lineRule="auto"/>
        <w:ind w:right="177"/>
        <w:jc w:val="center"/>
        <w:rPr>
          <w:rFonts w:ascii="Arial" w:eastAsia="Arial" w:hAnsi="Arial" w:cs="Arial"/>
          <w:b/>
          <w:sz w:val="24"/>
        </w:rPr>
      </w:pPr>
      <w:r w:rsidRPr="00433850">
        <w:rPr>
          <w:rFonts w:ascii="Arial" w:eastAsia="Arial" w:hAnsi="Arial" w:cs="Arial"/>
          <w:b/>
          <w:sz w:val="24"/>
        </w:rPr>
        <w:t>Trained</w:t>
      </w:r>
      <w:r w:rsidR="00F71FE1" w:rsidRPr="00433850">
        <w:rPr>
          <w:rFonts w:ascii="Arial" w:eastAsia="Arial" w:hAnsi="Arial" w:cs="Arial"/>
          <w:b/>
          <w:sz w:val="24"/>
        </w:rPr>
        <w:t xml:space="preserve"> Scout Leader Award</w:t>
      </w:r>
    </w:p>
    <w:p w:rsidR="00A15966" w:rsidRPr="00A15966" w:rsidRDefault="00F71FE1" w:rsidP="00A15966">
      <w:pPr>
        <w:tabs>
          <w:tab w:val="center" w:pos="3849"/>
        </w:tabs>
        <w:spacing w:after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Type of Training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9E2A6B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 w:color="000000"/>
        </w:rPr>
        <w:t>Date Completed</w:t>
      </w:r>
      <w:r>
        <w:rPr>
          <w:rFonts w:ascii="Arial" w:eastAsia="Arial" w:hAnsi="Arial" w:cs="Arial"/>
          <w:b/>
        </w:rPr>
        <w:t xml:space="preserve"> </w:t>
      </w:r>
    </w:p>
    <w:p w:rsidR="00022E6F" w:rsidRPr="00022E6F" w:rsidRDefault="00F71FE1" w:rsidP="009A3C7A">
      <w:pPr>
        <w:spacing w:after="360"/>
      </w:pPr>
      <w:r>
        <w:rPr>
          <w:rFonts w:ascii="Arial" w:eastAsia="Arial" w:hAnsi="Arial" w:cs="Arial"/>
        </w:rPr>
        <w:t xml:space="preserve">Youth Protection Training </w:t>
      </w:r>
      <w:r w:rsidR="00022E6F">
        <w:t xml:space="preserve">    </w:t>
      </w:r>
      <w:r w:rsidR="00A056D1">
        <w:t>_______________________________________________________________</w:t>
      </w:r>
      <w:r w:rsidR="00022E6F">
        <w:t xml:space="preserve"> </w:t>
      </w:r>
    </w:p>
    <w:p w:rsidR="00A056D1" w:rsidRPr="00A056D1" w:rsidRDefault="00A056D1" w:rsidP="00A15966">
      <w:pPr>
        <w:spacing w:after="360"/>
        <w:ind w:left="84" w:hanging="10"/>
        <w:rPr>
          <w:color w:val="auto"/>
          <w:u w:val="single"/>
        </w:rPr>
      </w:pPr>
      <w:r>
        <w:rPr>
          <w:rFonts w:ascii="Arial" w:eastAsia="Arial" w:hAnsi="Arial" w:cs="Arial"/>
        </w:rPr>
        <w:t>Before the first Meeting</w:t>
      </w:r>
      <w:r w:rsidR="00F71FE1">
        <w:rPr>
          <w:rFonts w:ascii="Arial" w:eastAsia="Arial" w:hAnsi="Arial" w:cs="Arial"/>
        </w:rPr>
        <w:t xml:space="preserve"> </w:t>
      </w:r>
      <w:r>
        <w:t xml:space="preserve">    </w:t>
      </w:r>
      <w:r>
        <w:rPr>
          <w:u w:val="single"/>
        </w:rPr>
        <w:t xml:space="preserve">    _______________________________________________________________</w:t>
      </w:r>
    </w:p>
    <w:p w:rsidR="00022E6F" w:rsidRPr="00022E6F" w:rsidRDefault="00A056D1" w:rsidP="00A15966">
      <w:pPr>
        <w:spacing w:after="360"/>
        <w:ind w:left="84" w:hanging="10"/>
      </w:pPr>
      <w:r w:rsidRPr="009E2A6B">
        <w:rPr>
          <w:rFonts w:ascii="Arial" w:hAnsi="Arial" w:cs="Arial"/>
        </w:rPr>
        <w:t>First 30 Days</w:t>
      </w:r>
      <w:r>
        <w:tab/>
        <w:t xml:space="preserve">    </w:t>
      </w:r>
      <w:r>
        <w:softHyphen/>
      </w:r>
      <w:r>
        <w:softHyphen/>
        <w:t>__________________________________________</w:t>
      </w:r>
      <w:r w:rsidR="009E2A6B">
        <w:t>_______________________________</w:t>
      </w:r>
    </w:p>
    <w:p w:rsidR="00A056D1" w:rsidRDefault="00F71FE1" w:rsidP="00A15966">
      <w:pPr>
        <w:spacing w:after="360"/>
        <w:ind w:left="8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Position Specific </w:t>
      </w:r>
      <w:r w:rsidR="00022E6F">
        <w:rPr>
          <w:rFonts w:ascii="Arial" w:eastAsia="Arial" w:hAnsi="Arial" w:cs="Arial"/>
        </w:rPr>
        <w:t xml:space="preserve">    </w:t>
      </w:r>
      <w:r w:rsidR="00A056D1">
        <w:rPr>
          <w:rFonts w:ascii="Arial" w:eastAsia="Arial" w:hAnsi="Arial" w:cs="Arial"/>
        </w:rPr>
        <w:t>_______________________________________________________________</w:t>
      </w:r>
    </w:p>
    <w:p w:rsidR="009A3C7A" w:rsidRPr="00A056D1" w:rsidRDefault="00A056D1" w:rsidP="00A056D1">
      <w:pPr>
        <w:spacing w:after="360"/>
        <w:ind w:left="84" w:hanging="10"/>
      </w:pPr>
      <w:r>
        <w:rPr>
          <w:rFonts w:ascii="Arial" w:eastAsia="Arial" w:hAnsi="Arial" w:cs="Arial"/>
        </w:rPr>
        <w:t>Intro to Outdoor Leader Skills (Asst. SM/ SM only) ______________________________________</w:t>
      </w:r>
      <w:r w:rsidR="00022E6F">
        <w:rPr>
          <w:rFonts w:ascii="Arial" w:eastAsia="Arial" w:hAnsi="Arial" w:cs="Arial"/>
        </w:rPr>
        <w:t xml:space="preserve">                </w:t>
      </w:r>
    </w:p>
    <w:p w:rsidR="00020CBA" w:rsidRPr="009A3C7A" w:rsidRDefault="00F71FE1" w:rsidP="009A3C7A">
      <w:pPr>
        <w:spacing w:after="360" w:line="379" w:lineRule="auto"/>
        <w:ind w:left="89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(If you can attach a copy of the Training Card you received or the Certificate you printed if the training was done online, that would be very helpful but is not required) </w:t>
      </w:r>
    </w:p>
    <w:p w:rsidR="00020CBA" w:rsidRDefault="00F71FE1" w:rsidP="00A15966">
      <w:pPr>
        <w:spacing w:after="360"/>
        <w:ind w:left="84" w:hanging="10"/>
      </w:pPr>
      <w:r>
        <w:rPr>
          <w:rFonts w:ascii="Arial" w:eastAsia="Arial" w:hAnsi="Arial" w:cs="Arial"/>
        </w:rPr>
        <w:t xml:space="preserve">Name of Applicant </w:t>
      </w:r>
      <w:r w:rsidR="00022E6F">
        <w:t xml:space="preserve">            </w:t>
      </w:r>
      <w:r w:rsidR="00022E6F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354958" cy="6096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958" cy="6096"/>
                          <a:chOff x="0" y="0"/>
                          <a:chExt cx="4354958" cy="6096"/>
                        </a:xfrm>
                      </wpg:grpSpPr>
                      <wps:wsp>
                        <wps:cNvPr id="816" name="Shape 816"/>
                        <wps:cNvSpPr/>
                        <wps:spPr>
                          <a:xfrm>
                            <a:off x="0" y="0"/>
                            <a:ext cx="435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58" h="9144">
                                <a:moveTo>
                                  <a:pt x="0" y="0"/>
                                </a:moveTo>
                                <a:lnTo>
                                  <a:pt x="4354958" y="0"/>
                                </a:lnTo>
                                <a:lnTo>
                                  <a:pt x="435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" style="width:342.91pt;height:0.47998pt;mso-position-horizontal-relative:char;mso-position-vertical-relative:line" coordsize="43549,60">
                <v:shape id="Shape 817" style="position:absolute;width:43549;height:91;left:0;top:0;" coordsize="4354958,9144" path="m0,0l4354958,0l43549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0CBA" w:rsidRDefault="00F71FE1" w:rsidP="00A15966">
      <w:pPr>
        <w:spacing w:after="360"/>
        <w:ind w:left="84" w:hanging="10"/>
      </w:pPr>
      <w:r>
        <w:rPr>
          <w:rFonts w:ascii="Arial" w:eastAsia="Arial" w:hAnsi="Arial" w:cs="Arial"/>
        </w:rPr>
        <w:t>Pack</w:t>
      </w:r>
      <w:r w:rsidR="00E841A4">
        <w:rPr>
          <w:rFonts w:ascii="Arial" w:eastAsia="Arial" w:hAnsi="Arial" w:cs="Arial"/>
        </w:rPr>
        <w:t>/</w:t>
      </w:r>
      <w:r w:rsidR="0002522C">
        <w:rPr>
          <w:rFonts w:ascii="Arial" w:eastAsia="Arial" w:hAnsi="Arial" w:cs="Arial"/>
        </w:rPr>
        <w:t>Troop</w:t>
      </w:r>
      <w:r>
        <w:rPr>
          <w:rFonts w:ascii="Arial" w:eastAsia="Arial" w:hAnsi="Arial" w:cs="Arial"/>
        </w:rPr>
        <w:t xml:space="preserve"> Number </w:t>
      </w:r>
      <w:r w:rsidR="00022E6F">
        <w:tab/>
      </w:r>
      <w:r w:rsidR="00022E6F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354958" cy="6096"/>
                <wp:effectExtent l="0" t="0" r="0" b="0"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958" cy="6096"/>
                          <a:chOff x="0" y="0"/>
                          <a:chExt cx="4354958" cy="6096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435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58" h="9144">
                                <a:moveTo>
                                  <a:pt x="0" y="0"/>
                                </a:moveTo>
                                <a:lnTo>
                                  <a:pt x="4354958" y="0"/>
                                </a:lnTo>
                                <a:lnTo>
                                  <a:pt x="435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" style="width:342.91pt;height:0.47998pt;mso-position-horizontal-relative:char;mso-position-vertical-relative:line" coordsize="43549,60">
                <v:shape id="Shape 819" style="position:absolute;width:43549;height:91;left:0;top:0;" coordsize="4354958,9144" path="m0,0l4354958,0l43549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0CBA" w:rsidRDefault="00F71FE1" w:rsidP="00A15966">
      <w:pPr>
        <w:spacing w:after="360"/>
        <w:ind w:left="84" w:hanging="10"/>
      </w:pPr>
      <w:r>
        <w:rPr>
          <w:rFonts w:ascii="Arial" w:eastAsia="Arial" w:hAnsi="Arial" w:cs="Arial"/>
        </w:rPr>
        <w:t xml:space="preserve">Phone Number </w:t>
      </w:r>
      <w:r w:rsidR="00022E6F">
        <w:tab/>
      </w:r>
      <w:r w:rsidR="00022E6F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354958" cy="6096"/>
                <wp:effectExtent l="0" t="0" r="0" b="0"/>
                <wp:docPr id="603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958" cy="6096"/>
                          <a:chOff x="0" y="0"/>
                          <a:chExt cx="4354958" cy="6096"/>
                        </a:xfrm>
                      </wpg:grpSpPr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435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58" h="9144">
                                <a:moveTo>
                                  <a:pt x="0" y="0"/>
                                </a:moveTo>
                                <a:lnTo>
                                  <a:pt x="4354958" y="0"/>
                                </a:lnTo>
                                <a:lnTo>
                                  <a:pt x="435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" style="width:342.91pt;height:0.47998pt;mso-position-horizontal-relative:char;mso-position-vertical-relative:line" coordsize="43549,60">
                <v:shape id="Shape 821" style="position:absolute;width:43549;height:91;left:0;top:0;" coordsize="4354958,9144" path="m0,0l4354958,0l43549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0CBA" w:rsidRDefault="00F71FE1" w:rsidP="00A15966">
      <w:pPr>
        <w:spacing w:after="360"/>
        <w:ind w:left="84" w:hanging="10"/>
      </w:pPr>
      <w:r>
        <w:rPr>
          <w:rFonts w:ascii="Arial" w:eastAsia="Arial" w:hAnsi="Arial" w:cs="Arial"/>
        </w:rPr>
        <w:t xml:space="preserve">E-Mail </w:t>
      </w:r>
      <w:r w:rsidR="00022E6F">
        <w:tab/>
      </w:r>
      <w:r w:rsidR="00022E6F">
        <w:tab/>
      </w:r>
      <w:r w:rsidR="00022E6F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354958" cy="6096"/>
                <wp:effectExtent l="0" t="0" r="0" b="0"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958" cy="6096"/>
                          <a:chOff x="0" y="0"/>
                          <a:chExt cx="4354958" cy="6096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435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58" h="9144">
                                <a:moveTo>
                                  <a:pt x="0" y="0"/>
                                </a:moveTo>
                                <a:lnTo>
                                  <a:pt x="4354958" y="0"/>
                                </a:lnTo>
                                <a:lnTo>
                                  <a:pt x="435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" style="width:342.91pt;height:0.47998pt;mso-position-horizontal-relative:char;mso-position-vertical-relative:line" coordsize="43549,60">
                <v:shape id="Shape 823" style="position:absolute;width:43549;height:91;left:0;top:0;" coordsize="4354958,9144" path="m0,0l4354958,0l43549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2E6F" w:rsidRDefault="00F71FE1" w:rsidP="00A15966">
      <w:pPr>
        <w:spacing w:after="360" w:line="454" w:lineRule="auto"/>
        <w:ind w:left="8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Position </w:t>
      </w:r>
      <w:r>
        <w:rPr>
          <w:rFonts w:ascii="Arial" w:eastAsia="Arial" w:hAnsi="Arial" w:cs="Arial"/>
        </w:rPr>
        <w:tab/>
      </w:r>
      <w:r w:rsidR="0002522C">
        <w:rPr>
          <w:rFonts w:ascii="Arial" w:eastAsia="Arial" w:hAnsi="Arial" w:cs="Arial"/>
        </w:rPr>
        <w:tab/>
      </w:r>
      <w:r w:rsidRPr="00022E6F">
        <w:rPr>
          <w:rFonts w:ascii="Arial" w:eastAsia="Arial" w:hAnsi="Arial" w:cs="Arial"/>
          <w:u w:val="single"/>
        </w:rPr>
        <w:t>____</w:t>
      </w:r>
      <w:r w:rsidR="00022E6F" w:rsidRPr="00022E6F">
        <w:rPr>
          <w:rFonts w:ascii="Arial" w:eastAsia="Arial" w:hAnsi="Arial" w:cs="Arial"/>
          <w:u w:val="single"/>
        </w:rPr>
        <w:t xml:space="preserve">    </w:t>
      </w:r>
      <w:r w:rsidRPr="00022E6F">
        <w:rPr>
          <w:rFonts w:ascii="Arial" w:eastAsia="Arial" w:hAnsi="Arial" w:cs="Arial"/>
          <w:u w:val="single"/>
        </w:rPr>
        <w:t>____________________</w:t>
      </w:r>
      <w:r w:rsidR="00022E6F" w:rsidRPr="00022E6F">
        <w:rPr>
          <w:rFonts w:ascii="Arial" w:eastAsia="Arial" w:hAnsi="Arial" w:cs="Arial"/>
          <w:u w:val="single"/>
        </w:rPr>
        <w:t>______________________________</w:t>
      </w:r>
      <w:r w:rsidR="00022E6F">
        <w:rPr>
          <w:rFonts w:ascii="Arial" w:eastAsia="Arial" w:hAnsi="Arial" w:cs="Arial"/>
        </w:rPr>
        <w:t xml:space="preserve"> </w:t>
      </w:r>
    </w:p>
    <w:p w:rsidR="00020CBA" w:rsidRDefault="00F71FE1" w:rsidP="00A15966">
      <w:pPr>
        <w:spacing w:after="360" w:line="454" w:lineRule="auto"/>
        <w:ind w:left="84" w:hanging="10"/>
      </w:pPr>
      <w:r>
        <w:rPr>
          <w:rFonts w:ascii="Arial" w:eastAsia="Arial" w:hAnsi="Arial" w:cs="Arial"/>
          <w:b/>
        </w:rPr>
        <w:t xml:space="preserve">District Approval </w:t>
      </w:r>
      <w:r w:rsidR="00022E6F">
        <w:tab/>
      </w:r>
      <w:r w:rsidR="00022E6F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354958" cy="6096"/>
                <wp:effectExtent l="0" t="0" r="0" b="0"/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958" cy="6096"/>
                          <a:chOff x="0" y="0"/>
                          <a:chExt cx="4354958" cy="6096"/>
                        </a:xfrm>
                      </wpg:grpSpPr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4354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58" h="9144">
                                <a:moveTo>
                                  <a:pt x="0" y="0"/>
                                </a:moveTo>
                                <a:lnTo>
                                  <a:pt x="4354958" y="0"/>
                                </a:lnTo>
                                <a:lnTo>
                                  <a:pt x="435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" style="width:342.91pt;height:0.47998pt;mso-position-horizontal-relative:char;mso-position-vertical-relative:line" coordsize="43549,60">
                <v:shape id="Shape 825" style="position:absolute;width:43549;height:91;left:0;top:0;" coordsize="4354958,9144" path="m0,0l4354958,0l43549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0CBA" w:rsidRDefault="00F71FE1" w:rsidP="00A15966">
      <w:pPr>
        <w:spacing w:after="360"/>
        <w:ind w:left="84" w:hanging="10"/>
      </w:pPr>
      <w:r>
        <w:rPr>
          <w:rFonts w:ascii="Arial" w:eastAsia="Arial" w:hAnsi="Arial" w:cs="Arial"/>
        </w:rPr>
        <w:t>Return this form to your District Executive or drop by the</w:t>
      </w:r>
      <w:r w:rsidR="00433850">
        <w:rPr>
          <w:rFonts w:ascii="Arial" w:eastAsia="Arial" w:hAnsi="Arial" w:cs="Arial"/>
        </w:rPr>
        <w:t xml:space="preserve"> Central MN Council, BSA office.</w:t>
      </w:r>
    </w:p>
    <w:sectPr w:rsidR="00020CBA" w:rsidSect="00433850">
      <w:pgSz w:w="12240" w:h="15840"/>
      <w:pgMar w:top="576" w:right="1325" w:bottom="11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A"/>
    <w:rsid w:val="00020CBA"/>
    <w:rsid w:val="00022E6F"/>
    <w:rsid w:val="0002522C"/>
    <w:rsid w:val="00433850"/>
    <w:rsid w:val="009A3C7A"/>
    <w:rsid w:val="009E2A6B"/>
    <w:rsid w:val="00A056D1"/>
    <w:rsid w:val="00A15966"/>
    <w:rsid w:val="00C21FC0"/>
    <w:rsid w:val="00C2728D"/>
    <w:rsid w:val="00E841A4"/>
    <w:rsid w:val="00F35692"/>
    <w:rsid w:val="00F71FE1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A8D81-97D2-4D71-AF6F-F34E66D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Mike Gardner</cp:lastModifiedBy>
  <cp:revision>2</cp:revision>
  <cp:lastPrinted>2017-10-05T19:56:00Z</cp:lastPrinted>
  <dcterms:created xsi:type="dcterms:W3CDTF">2017-11-02T20:46:00Z</dcterms:created>
  <dcterms:modified xsi:type="dcterms:W3CDTF">2017-11-02T20:46:00Z</dcterms:modified>
</cp:coreProperties>
</file>